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79090" w14:textId="77777777" w:rsidR="004F12F8" w:rsidRPr="009D4373" w:rsidRDefault="004F12F8" w:rsidP="004F12F8">
      <w:pPr>
        <w:jc w:val="center"/>
        <w:rPr>
          <w:rFonts w:ascii="Times New Roman" w:hAnsi="Times New Roman"/>
          <w:b/>
          <w:u w:val="single"/>
        </w:rPr>
      </w:pPr>
      <w:r w:rsidRPr="009D4373">
        <w:rPr>
          <w:rFonts w:ascii="Times New Roman" w:hAnsi="Times New Roman"/>
          <w:b/>
          <w:u w:val="single"/>
        </w:rPr>
        <w:t>INFORMACJA O PRZETWARZANIU DANYCH OSOBOWYCH</w:t>
      </w:r>
    </w:p>
    <w:p w14:paraId="1F31DA41" w14:textId="77777777" w:rsidR="004F12F8" w:rsidRPr="009D4373" w:rsidRDefault="004F12F8" w:rsidP="004F12F8">
      <w:pPr>
        <w:spacing w:after="0"/>
        <w:ind w:left="-142" w:right="-142"/>
        <w:jc w:val="both"/>
        <w:rPr>
          <w:rFonts w:ascii="Times New Roman" w:hAnsi="Times New Roman"/>
          <w:b/>
        </w:rPr>
      </w:pPr>
      <w:r w:rsidRPr="009D4373">
        <w:rPr>
          <w:rFonts w:ascii="Times New Roman" w:hAnsi="Times New Roman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4373">
        <w:rPr>
          <w:rStyle w:val="Pogrubienie"/>
          <w:rFonts w:ascii="Times New Roman" w:hAnsi="Times New Roman"/>
        </w:rPr>
        <w:t>RODO</w:t>
      </w:r>
      <w:r w:rsidRPr="009D4373">
        <w:rPr>
          <w:rFonts w:ascii="Times New Roman" w:hAnsi="Times New Roman"/>
          <w:b/>
        </w:rPr>
        <w:t>) informujemy:</w:t>
      </w:r>
    </w:p>
    <w:p w14:paraId="568E9F57" w14:textId="77777777" w:rsidR="004F12F8" w:rsidRPr="009D4373" w:rsidRDefault="004F12F8" w:rsidP="004F12F8">
      <w:pPr>
        <w:spacing w:after="0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6511"/>
      </w:tblGrid>
      <w:tr w:rsidR="004F12F8" w:rsidRPr="009D4373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610F9557" w:rsidR="004F12F8" w:rsidRPr="009D4373" w:rsidRDefault="004F12F8" w:rsidP="00003E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 xml:space="preserve">Administratorem Państwa danych osobowych </w:t>
            </w:r>
            <w:r w:rsidR="0082743F" w:rsidRPr="009D4373">
              <w:rPr>
                <w:rFonts w:ascii="Times New Roman" w:hAnsi="Times New Roman"/>
              </w:rPr>
              <w:t xml:space="preserve">oraz danych osobowych Państwa dzieci </w:t>
            </w:r>
            <w:r w:rsidRPr="009D4373">
              <w:rPr>
                <w:rFonts w:ascii="Times New Roman" w:hAnsi="Times New Roman"/>
              </w:rPr>
              <w:t xml:space="preserve">jest </w:t>
            </w:r>
            <w:r w:rsidR="00093052" w:rsidRPr="009D4373">
              <w:rPr>
                <w:rFonts w:ascii="Times New Roman" w:hAnsi="Times New Roman"/>
                <w:b/>
                <w:bCs/>
                <w:i/>
                <w:iCs/>
              </w:rPr>
              <w:t>Szkoła Podstawowa nr 13 z Oddziałami Mistrzostwa S</w:t>
            </w:r>
            <w:r w:rsidR="00AF21EF" w:rsidRPr="009D4373">
              <w:rPr>
                <w:rFonts w:ascii="Times New Roman" w:hAnsi="Times New Roman"/>
                <w:b/>
                <w:bCs/>
                <w:i/>
                <w:iCs/>
              </w:rPr>
              <w:t>p</w:t>
            </w:r>
            <w:r w:rsidR="00093052" w:rsidRPr="009D4373">
              <w:rPr>
                <w:rFonts w:ascii="Times New Roman" w:hAnsi="Times New Roman"/>
                <w:b/>
                <w:bCs/>
                <w:i/>
                <w:iCs/>
              </w:rPr>
              <w:t>ortowego</w:t>
            </w:r>
            <w:r w:rsidR="00D21A6A" w:rsidRPr="009D4373">
              <w:rPr>
                <w:rFonts w:ascii="Times New Roman" w:hAnsi="Times New Roman"/>
                <w:b/>
                <w:i/>
              </w:rPr>
              <w:t xml:space="preserve"> </w:t>
            </w:r>
            <w:r w:rsidRPr="009D4373">
              <w:rPr>
                <w:rFonts w:ascii="Times New Roman" w:hAnsi="Times New Roman"/>
              </w:rPr>
              <w:t>z siedzibą</w:t>
            </w:r>
            <w:r w:rsidR="00AF21EF" w:rsidRPr="009D4373">
              <w:rPr>
                <w:rFonts w:ascii="Times New Roman" w:hAnsi="Times New Roman"/>
              </w:rPr>
              <w:t xml:space="preserve"> w Poznaniu </w:t>
            </w:r>
            <w:r w:rsidR="00AF21EF" w:rsidRPr="009D4373">
              <w:rPr>
                <w:rFonts w:ascii="Times New Roman" w:hAnsi="Times New Roman"/>
                <w:b/>
                <w:sz w:val="24"/>
              </w:rPr>
              <w:t>al. Niepodległości 32</w:t>
            </w:r>
            <w:r w:rsidR="007E1411" w:rsidRPr="009D4373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F12F8" w:rsidRPr="009D4373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9D4373" w:rsidRDefault="004F12F8" w:rsidP="003354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We wszystkich sprawach związanych z ochroną i przetwarzaniem danych osobowych mogą się Pańs</w:t>
            </w:r>
            <w:r w:rsidR="00C06106" w:rsidRPr="009D4373">
              <w:rPr>
                <w:rFonts w:ascii="Times New Roman" w:hAnsi="Times New Roman"/>
              </w:rPr>
              <w:t>two kontaktować z </w:t>
            </w:r>
            <w:r w:rsidRPr="009D4373">
              <w:rPr>
                <w:rFonts w:ascii="Times New Roman" w:hAnsi="Times New Roman"/>
              </w:rPr>
              <w:t xml:space="preserve">Inspektorem Ochrony Danych. </w:t>
            </w:r>
          </w:p>
          <w:p w14:paraId="09291DC6" w14:textId="77777777" w:rsidR="004F12F8" w:rsidRPr="009D4373" w:rsidRDefault="004F12F8" w:rsidP="003354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967E124" w14:textId="1001BBBA" w:rsidR="004F12F8" w:rsidRPr="009D4373" w:rsidRDefault="004F12F8" w:rsidP="0033543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</w:rPr>
              <w:t>Kontakt:</w:t>
            </w:r>
            <w:r w:rsidR="007E1411" w:rsidRPr="009D4373">
              <w:rPr>
                <w:rFonts w:ascii="Times New Roman" w:hAnsi="Times New Roman"/>
              </w:rPr>
              <w:t xml:space="preserve"> </w:t>
            </w:r>
            <w:r w:rsidR="009D4373" w:rsidRPr="009D4373">
              <w:rPr>
                <w:rFonts w:ascii="Times New Roman" w:hAnsi="Times New Roman"/>
                <w:b/>
                <w:bCs/>
              </w:rPr>
              <w:t>iod_mjo@um.poznan.pl</w:t>
            </w:r>
          </w:p>
        </w:tc>
      </w:tr>
      <w:tr w:rsidR="004F12F8" w:rsidRPr="009D4373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W jakim celu i na jakiej podstawie będą przetwarzane dane osobowe?</w:t>
            </w:r>
          </w:p>
          <w:p w14:paraId="6093A1F6" w14:textId="77777777" w:rsidR="004F12F8" w:rsidRPr="009D4373" w:rsidRDefault="004F12F8" w:rsidP="0033543A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9D4373" w:rsidRDefault="004F12F8" w:rsidP="00A27B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 xml:space="preserve">Dane osobowe </w:t>
            </w:r>
            <w:r w:rsidR="00CB7AFD" w:rsidRPr="009D4373">
              <w:rPr>
                <w:rFonts w:ascii="Times New Roman" w:hAnsi="Times New Roman"/>
              </w:rPr>
              <w:t>będą</w:t>
            </w:r>
            <w:r w:rsidRPr="009D4373">
              <w:rPr>
                <w:rFonts w:ascii="Times New Roman" w:hAnsi="Times New Roman"/>
              </w:rPr>
              <w:t xml:space="preserve"> przetwarzane na podstawie obowiązku prawnego ciążącego na Administratorze </w:t>
            </w:r>
            <w:r w:rsidR="00EB357E" w:rsidRPr="009D4373">
              <w:rPr>
                <w:rFonts w:ascii="Times New Roman" w:hAnsi="Times New Roman"/>
                <w:b/>
              </w:rPr>
              <w:t>(art. 6 ust. 1 lit. c</w:t>
            </w:r>
            <w:r w:rsidR="00EB357E" w:rsidRPr="009D4373">
              <w:rPr>
                <w:rFonts w:ascii="Times New Roman" w:hAnsi="Times New Roman"/>
                <w:b/>
              </w:rPr>
              <w:br/>
            </w:r>
            <w:r w:rsidRPr="009D4373">
              <w:rPr>
                <w:rFonts w:ascii="Times New Roman" w:hAnsi="Times New Roman"/>
                <w:b/>
              </w:rPr>
              <w:t>oraz art. 9 ust. 2 lit. g RODO)</w:t>
            </w:r>
            <w:r w:rsidRPr="009D4373">
              <w:rPr>
                <w:rFonts w:ascii="Times New Roman" w:hAnsi="Times New Roman"/>
              </w:rPr>
              <w:t>,</w:t>
            </w:r>
            <w:r w:rsidRPr="009D4373">
              <w:rPr>
                <w:rFonts w:ascii="Times New Roman" w:hAnsi="Times New Roman"/>
                <w:b/>
              </w:rPr>
              <w:t xml:space="preserve"> </w:t>
            </w:r>
            <w:r w:rsidRPr="009D4373">
              <w:rPr>
                <w:rFonts w:ascii="Times New Roman" w:hAnsi="Times New Roman"/>
              </w:rPr>
              <w:t xml:space="preserve">w związku z przepisami </w:t>
            </w:r>
            <w:r w:rsidR="00CB7AFD" w:rsidRPr="009D4373">
              <w:rPr>
                <w:rFonts w:ascii="Times New Roman" w:hAnsi="Times New Roman"/>
              </w:rPr>
              <w:t>m. in. Prawa oświatowego</w:t>
            </w:r>
            <w:r w:rsidR="00A27BBC" w:rsidRPr="009D4373">
              <w:rPr>
                <w:rFonts w:ascii="Times New Roman" w:hAnsi="Times New Roman"/>
              </w:rPr>
              <w:t xml:space="preserve"> i</w:t>
            </w:r>
            <w:r w:rsidR="00CB7AFD" w:rsidRPr="009D4373">
              <w:rPr>
                <w:rFonts w:ascii="Times New Roman" w:hAnsi="Times New Roman"/>
              </w:rPr>
              <w:t xml:space="preserve"> </w:t>
            </w:r>
            <w:r w:rsidRPr="009D4373">
              <w:rPr>
                <w:rFonts w:ascii="Times New Roman" w:hAnsi="Times New Roman"/>
              </w:rPr>
              <w:t xml:space="preserve">ustawy o </w:t>
            </w:r>
            <w:r w:rsidR="00CB7AFD" w:rsidRPr="009D4373">
              <w:rPr>
                <w:rFonts w:ascii="Times New Roman" w:hAnsi="Times New Roman"/>
              </w:rPr>
              <w:t xml:space="preserve">systemie oświaty </w:t>
            </w:r>
            <w:r w:rsidR="007E1411" w:rsidRPr="009D4373">
              <w:rPr>
                <w:rFonts w:ascii="Times New Roman" w:hAnsi="Times New Roman"/>
                <w:b/>
                <w:bCs/>
              </w:rPr>
              <w:t>w </w:t>
            </w:r>
            <w:r w:rsidRPr="009D4373">
              <w:rPr>
                <w:rFonts w:ascii="Times New Roman" w:hAnsi="Times New Roman"/>
                <w:b/>
                <w:bCs/>
              </w:rPr>
              <w:t>celu</w:t>
            </w:r>
            <w:r w:rsidR="00A27BBC" w:rsidRPr="009D4373">
              <w:rPr>
                <w:rFonts w:ascii="Times New Roman" w:hAnsi="Times New Roman"/>
                <w:b/>
                <w:bCs/>
              </w:rPr>
              <w:t xml:space="preserve"> prowadzenia rekrutacji/przyjęcia </w:t>
            </w:r>
            <w:r w:rsidR="00D354CD" w:rsidRPr="009D4373">
              <w:rPr>
                <w:rFonts w:ascii="Times New Roman" w:hAnsi="Times New Roman"/>
                <w:b/>
                <w:bCs/>
              </w:rPr>
              <w:t>do szkoły</w:t>
            </w:r>
          </w:p>
        </w:tc>
      </w:tr>
      <w:tr w:rsidR="004F12F8" w:rsidRPr="009D4373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9D4373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  <w:b/>
                <w:bCs/>
              </w:rPr>
              <w:t>Dane osobowe</w:t>
            </w:r>
            <w:r w:rsidR="00606BC8" w:rsidRPr="009D4373">
              <w:rPr>
                <w:rFonts w:ascii="Times New Roman" w:hAnsi="Times New Roman"/>
              </w:rPr>
              <w:t>:</w:t>
            </w:r>
          </w:p>
          <w:p w14:paraId="3D1A572A" w14:textId="0EC78079" w:rsidR="00606BC8" w:rsidRPr="009D4373" w:rsidRDefault="00606BC8" w:rsidP="00AF21E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 w:rsidRPr="009D4373">
              <w:rPr>
                <w:rFonts w:ascii="Times New Roman" w:hAnsi="Times New Roman"/>
              </w:rPr>
              <w:t>u</w:t>
            </w:r>
            <w:r w:rsidR="00FF043B" w:rsidRPr="009D4373">
              <w:rPr>
                <w:rFonts w:ascii="Times New Roman" w:hAnsi="Times New Roman"/>
              </w:rPr>
              <w:t>czeń</w:t>
            </w:r>
            <w:r w:rsidRPr="009D4373">
              <w:rPr>
                <w:rFonts w:ascii="Times New Roman" w:hAnsi="Times New Roman"/>
              </w:rPr>
              <w:t xml:space="preserve"> uczęszczać będzie do </w:t>
            </w:r>
            <w:r w:rsidR="00FF043B" w:rsidRPr="009D4373">
              <w:rPr>
                <w:rFonts w:ascii="Times New Roman" w:hAnsi="Times New Roman"/>
              </w:rPr>
              <w:t>szkoły</w:t>
            </w:r>
            <w:r w:rsidRPr="009D4373">
              <w:rPr>
                <w:rFonts w:ascii="Times New Roman" w:hAnsi="Times New Roman"/>
              </w:rPr>
              <w:t>.</w:t>
            </w:r>
          </w:p>
          <w:p w14:paraId="1B3DD066" w14:textId="3A9D0883" w:rsidR="007E1411" w:rsidRPr="009D4373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kandydatów nieprzyjętych do</w:t>
            </w:r>
            <w:r w:rsidR="00C3435C" w:rsidRPr="009D4373">
              <w:rPr>
                <w:rFonts w:ascii="Times New Roman" w:hAnsi="Times New Roman"/>
              </w:rPr>
              <w:t xml:space="preserve"> </w:t>
            </w:r>
            <w:r w:rsidR="00FF043B" w:rsidRPr="009D4373">
              <w:rPr>
                <w:rFonts w:ascii="Times New Roman" w:hAnsi="Times New Roman"/>
              </w:rPr>
              <w:t>szkoły</w:t>
            </w:r>
            <w:r w:rsidRPr="009D4373">
              <w:rPr>
                <w:rFonts w:ascii="Times New Roman" w:hAnsi="Times New Roman"/>
              </w:rPr>
              <w:t xml:space="preserve"> zgromadzone w celu postępowania rekrutacyjnego będą przechowywane w </w:t>
            </w:r>
            <w:r w:rsidR="00FF043B" w:rsidRPr="009D4373">
              <w:rPr>
                <w:rFonts w:ascii="Times New Roman" w:hAnsi="Times New Roman"/>
              </w:rPr>
              <w:t>szkole</w:t>
            </w:r>
            <w:r w:rsidRPr="009D4373">
              <w:rPr>
                <w:rFonts w:ascii="Times New Roman" w:hAnsi="Times New Roman"/>
              </w:rPr>
              <w:t xml:space="preserve"> przez okres jednego roku, chyba, że na rozstrzygnięcie dyrektora </w:t>
            </w:r>
            <w:r w:rsidR="00FF043B" w:rsidRPr="009D4373">
              <w:rPr>
                <w:rFonts w:ascii="Times New Roman" w:hAnsi="Times New Roman"/>
              </w:rPr>
              <w:t>szkoły</w:t>
            </w:r>
            <w:r w:rsidRPr="009D4373">
              <w:rPr>
                <w:rFonts w:ascii="Times New Roman" w:hAnsi="Times New Roman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4373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4373" w:rsidRDefault="004F12F8" w:rsidP="00992F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Dane osobowe mogą zostać przekazane podmiotom,</w:t>
            </w:r>
            <w:r w:rsidRPr="009D4373">
              <w:rPr>
                <w:rFonts w:ascii="Times New Roman" w:hAnsi="Times New Roman"/>
              </w:rPr>
              <w:br/>
              <w:t>z którymi współpracuje Administrator, tj.</w:t>
            </w:r>
            <w:r w:rsidR="00754063" w:rsidRPr="009D4373">
              <w:rPr>
                <w:rFonts w:ascii="Times New Roman" w:hAnsi="Times New Roman"/>
              </w:rPr>
              <w:t>:</w:t>
            </w:r>
            <w:r w:rsidRPr="009D4373">
              <w:rPr>
                <w:rFonts w:ascii="Times New Roman" w:hAnsi="Times New Roman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045207" w:rsidRPr="009D4373">
              <w:rPr>
                <w:rFonts w:ascii="Times New Roman" w:hAnsi="Times New Roman"/>
              </w:rPr>
              <w:t>, organowi prowadzącemu – Miastu Poznań</w:t>
            </w:r>
            <w:r w:rsidR="00992F50" w:rsidRPr="009D4373">
              <w:rPr>
                <w:rFonts w:ascii="Times New Roman" w:hAnsi="Times New Roman"/>
              </w:rPr>
              <w:t xml:space="preserve"> </w:t>
            </w:r>
            <w:r w:rsidR="00C06106" w:rsidRPr="009D4373">
              <w:rPr>
                <w:rFonts w:ascii="Times New Roman" w:hAnsi="Times New Roman"/>
              </w:rPr>
              <w:t xml:space="preserve">oraz </w:t>
            </w:r>
            <w:r w:rsidRPr="009D4373">
              <w:rPr>
                <w:rFonts w:ascii="Times New Roman" w:hAnsi="Times New Roman"/>
              </w:rPr>
              <w:t>podmiotom uprawnionym do tego na mocy odrębnych przepisów prawa.</w:t>
            </w:r>
          </w:p>
        </w:tc>
      </w:tr>
      <w:tr w:rsidR="004F12F8" w:rsidRPr="009D4373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9D4373" w:rsidRDefault="004F12F8" w:rsidP="0033543A">
            <w:pPr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Osoby, których dane dotyczą, mają prawo do:</w:t>
            </w:r>
          </w:p>
          <w:p w14:paraId="18E0404B" w14:textId="77777777" w:rsidR="004F12F8" w:rsidRPr="009D4373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dostępu do treści danych osobowych;</w:t>
            </w:r>
          </w:p>
          <w:p w14:paraId="6E0F2F12" w14:textId="77777777" w:rsidR="004F12F8" w:rsidRPr="009D4373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żądania sprostowania danych</w:t>
            </w:r>
            <w:r w:rsidR="00EB357E" w:rsidRPr="009D4373">
              <w:rPr>
                <w:rFonts w:ascii="Times New Roman" w:hAnsi="Times New Roman"/>
              </w:rPr>
              <w:t xml:space="preserve"> osobowych,</w:t>
            </w:r>
            <w:r w:rsidR="00EB357E" w:rsidRPr="009D4373">
              <w:rPr>
                <w:rFonts w:ascii="Times New Roman" w:hAnsi="Times New Roman"/>
              </w:rPr>
              <w:br/>
            </w:r>
            <w:r w:rsidRPr="009D4373">
              <w:rPr>
                <w:rFonts w:ascii="Times New Roman" w:hAnsi="Times New Roman"/>
              </w:rPr>
              <w:t>które są nieprawidłowe;</w:t>
            </w:r>
          </w:p>
          <w:p w14:paraId="578DBDB9" w14:textId="77777777" w:rsidR="004F12F8" w:rsidRPr="009D4373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żądania usunięcia danych</w:t>
            </w:r>
            <w:r w:rsidR="00370F36" w:rsidRPr="009D4373">
              <w:rPr>
                <w:rFonts w:ascii="Times New Roman" w:hAnsi="Times New Roman"/>
              </w:rPr>
              <w:t xml:space="preserve"> osobowych</w:t>
            </w:r>
            <w:r w:rsidRPr="009D4373">
              <w:rPr>
                <w:rFonts w:ascii="Times New Roman" w:hAnsi="Times New Roman"/>
              </w:rPr>
              <w:t>, gdy:</w:t>
            </w:r>
          </w:p>
          <w:p w14:paraId="73B44988" w14:textId="77777777" w:rsidR="00A368A3" w:rsidRPr="009D437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dane nie są niezbędne d</w:t>
            </w:r>
            <w:r w:rsidR="00A368A3" w:rsidRPr="009D4373">
              <w:rPr>
                <w:rFonts w:ascii="Times New Roman" w:hAnsi="Times New Roman"/>
              </w:rPr>
              <w:t xml:space="preserve">o celów, dla których zostały </w:t>
            </w:r>
            <w:r w:rsidR="00A368A3" w:rsidRPr="009D4373">
              <w:rPr>
                <w:rFonts w:ascii="Times New Roman" w:hAnsi="Times New Roman"/>
              </w:rPr>
              <w:br/>
            </w:r>
            <w:r w:rsidRPr="009D4373">
              <w:rPr>
                <w:rFonts w:ascii="Times New Roman" w:hAnsi="Times New Roman"/>
              </w:rPr>
              <w:t>zebrane,</w:t>
            </w:r>
          </w:p>
          <w:p w14:paraId="6675D2C0" w14:textId="77777777" w:rsidR="004F12F8" w:rsidRPr="009D437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dane przetwarzane są niezgodnie z prawem;</w:t>
            </w:r>
          </w:p>
          <w:p w14:paraId="512302C4" w14:textId="77777777" w:rsidR="004F12F8" w:rsidRPr="009D4373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żądania ograniczenia przetwarzania, gdy:</w:t>
            </w:r>
          </w:p>
          <w:p w14:paraId="472DEC13" w14:textId="77777777" w:rsidR="00370F36" w:rsidRPr="009D4373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osoby te kwestionują prawidłowość danych</w:t>
            </w:r>
            <w:r w:rsidR="00370F36" w:rsidRPr="009D4373">
              <w:rPr>
                <w:rFonts w:ascii="Times New Roman" w:hAnsi="Times New Roman"/>
              </w:rPr>
              <w:t xml:space="preserve"> osobowych</w:t>
            </w:r>
            <w:r w:rsidRPr="009D4373">
              <w:rPr>
                <w:rFonts w:ascii="Times New Roman" w:hAnsi="Times New Roman"/>
              </w:rPr>
              <w:t>,</w:t>
            </w:r>
          </w:p>
          <w:p w14:paraId="47C66AB2" w14:textId="77777777" w:rsidR="00370F36" w:rsidRPr="009D4373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lastRenderedPageBreak/>
              <w:t>przetwarzanie jest n</w:t>
            </w:r>
            <w:r w:rsidR="00370F36" w:rsidRPr="009D4373">
              <w:rPr>
                <w:rFonts w:ascii="Times New Roman" w:hAnsi="Times New Roman"/>
              </w:rPr>
              <w:t>iezgodne z prawem, a osoby te</w:t>
            </w:r>
            <w:r w:rsidR="00370F36" w:rsidRPr="009D4373">
              <w:rPr>
                <w:rFonts w:ascii="Times New Roman" w:hAnsi="Times New Roman"/>
              </w:rPr>
              <w:br/>
            </w:r>
            <w:r w:rsidRPr="009D4373">
              <w:rPr>
                <w:rFonts w:ascii="Times New Roman" w:hAnsi="Times New Roman"/>
              </w:rPr>
              <w:t>sprzeciwiają się usunięciu danych</w:t>
            </w:r>
            <w:r w:rsidR="00370F36" w:rsidRPr="009D4373">
              <w:rPr>
                <w:rFonts w:ascii="Times New Roman" w:hAnsi="Times New Roman"/>
              </w:rPr>
              <w:t xml:space="preserve"> osobowych</w:t>
            </w:r>
            <w:r w:rsidRPr="009D4373">
              <w:rPr>
                <w:rFonts w:ascii="Times New Roman" w:hAnsi="Times New Roman"/>
              </w:rPr>
              <w:t>,</w:t>
            </w:r>
          </w:p>
          <w:p w14:paraId="21F807AE" w14:textId="77777777" w:rsidR="004F12F8" w:rsidRPr="009D4373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 xml:space="preserve">Administrator nie potrzebuje już danych osobowych                        </w:t>
            </w:r>
            <w:r w:rsidR="00370F36" w:rsidRPr="009D4373">
              <w:rPr>
                <w:rFonts w:ascii="Times New Roman" w:hAnsi="Times New Roman"/>
              </w:rPr>
              <w:br/>
            </w:r>
            <w:r w:rsidRPr="009D4373">
              <w:rPr>
                <w:rFonts w:ascii="Times New Roman" w:hAnsi="Times New Roman"/>
              </w:rPr>
              <w:t xml:space="preserve">do celów przetwarzania, </w:t>
            </w:r>
            <w:r w:rsidR="00370F36" w:rsidRPr="009D4373">
              <w:rPr>
                <w:rFonts w:ascii="Times New Roman" w:hAnsi="Times New Roman"/>
              </w:rPr>
              <w:t xml:space="preserve">ale są one potrzebne osobom, </w:t>
            </w:r>
            <w:r w:rsidRPr="009D4373">
              <w:rPr>
                <w:rFonts w:ascii="Times New Roman" w:hAnsi="Times New Roman"/>
              </w:rPr>
              <w:t>których dane dotyczą, do ustalenia,</w:t>
            </w:r>
            <w:r w:rsidR="00370F36" w:rsidRPr="009D4373">
              <w:rPr>
                <w:rFonts w:ascii="Times New Roman" w:hAnsi="Times New Roman"/>
              </w:rPr>
              <w:t xml:space="preserve"> dochodzenia </w:t>
            </w:r>
            <w:r w:rsidRPr="009D4373">
              <w:rPr>
                <w:rFonts w:ascii="Times New Roman" w:hAnsi="Times New Roman"/>
              </w:rPr>
              <w:t>lub obrony roszczeń.</w:t>
            </w:r>
          </w:p>
          <w:p w14:paraId="434B6FF5" w14:textId="77777777" w:rsidR="009E50E1" w:rsidRPr="009D4373" w:rsidRDefault="004F12F8" w:rsidP="009E50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D4373" w:rsidRDefault="004F12F8" w:rsidP="009E50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Osobowych.</w:t>
            </w:r>
          </w:p>
        </w:tc>
      </w:tr>
      <w:tr w:rsidR="004F12F8" w:rsidRPr="009D4373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4373" w:rsidRDefault="004F12F8" w:rsidP="003354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Administrator nie przesyła danych osobowych do krajów spoza Europejskiego Obszaru Gospodarczego (EOG).</w:t>
            </w:r>
          </w:p>
        </w:tc>
      </w:tr>
      <w:tr w:rsidR="004F12F8" w:rsidRPr="009D4373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4373" w:rsidRDefault="004F12F8" w:rsidP="003354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Dane osobowe nie są wykorzystywane do zautomatyzowanego podejmowania decyzji, w tym do profilowania.</w:t>
            </w:r>
          </w:p>
        </w:tc>
      </w:tr>
      <w:tr w:rsidR="004F12F8" w:rsidRPr="009D4373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4373" w:rsidRDefault="004F12F8" w:rsidP="003354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4373">
              <w:rPr>
                <w:rFonts w:ascii="Times New Roman" w:hAnsi="Times New Roman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4373" w:rsidRDefault="004F12F8" w:rsidP="006E02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373">
              <w:rPr>
                <w:rFonts w:ascii="Times New Roman" w:hAnsi="Times New Roman"/>
              </w:rPr>
              <w:t>Podanie przez Państwa danych osobowych jest wymagane przepisami prawa</w:t>
            </w:r>
            <w:r w:rsidR="006E0231" w:rsidRPr="009D4373">
              <w:rPr>
                <w:rFonts w:ascii="Times New Roman" w:hAnsi="Times New Roman"/>
              </w:rPr>
              <w:t>.</w:t>
            </w:r>
          </w:p>
        </w:tc>
      </w:tr>
    </w:tbl>
    <w:p w14:paraId="3D0A58F8" w14:textId="77777777" w:rsidR="004F12F8" w:rsidRPr="009D4373" w:rsidRDefault="004F12F8" w:rsidP="004F12F8">
      <w:pPr>
        <w:jc w:val="both"/>
        <w:rPr>
          <w:rFonts w:ascii="Times New Roman" w:hAnsi="Times New Roman"/>
          <w:b/>
          <w:color w:val="FF0000"/>
        </w:rPr>
      </w:pPr>
    </w:p>
    <w:p w14:paraId="5103FD35" w14:textId="77777777" w:rsidR="004F12F8" w:rsidRPr="009D4373" w:rsidRDefault="004F12F8" w:rsidP="004F12F8">
      <w:pPr>
        <w:jc w:val="both"/>
        <w:rPr>
          <w:rFonts w:ascii="Times New Roman" w:hAnsi="Times New Roman"/>
          <w:b/>
          <w:color w:val="FF0000"/>
        </w:rPr>
      </w:pPr>
    </w:p>
    <w:p w14:paraId="2115AF4D" w14:textId="77777777" w:rsidR="004F12F8" w:rsidRPr="009D4373" w:rsidRDefault="004F12F8" w:rsidP="004F12F8">
      <w:pPr>
        <w:spacing w:line="276" w:lineRule="auto"/>
        <w:jc w:val="both"/>
        <w:rPr>
          <w:rFonts w:ascii="Times New Roman" w:hAnsi="Times New Roman"/>
          <w:b/>
          <w:color w:val="FF0000"/>
        </w:rPr>
      </w:pPr>
    </w:p>
    <w:p w14:paraId="57F2D6AB" w14:textId="77777777" w:rsidR="00475A11" w:rsidRPr="009D4373" w:rsidRDefault="00475A11">
      <w:pPr>
        <w:rPr>
          <w:rFonts w:ascii="Times New Roman" w:hAnsi="Times New Roman"/>
        </w:rPr>
      </w:pPr>
      <w:bookmarkStart w:id="0" w:name="_GoBack"/>
      <w:bookmarkEnd w:id="0"/>
    </w:p>
    <w:sectPr w:rsidR="00475A11" w:rsidRPr="009D4373" w:rsidSect="00C93297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806FB" w14:textId="77777777" w:rsidR="001F79B7" w:rsidRDefault="001F79B7" w:rsidP="0030084D">
      <w:pPr>
        <w:spacing w:after="0" w:line="240" w:lineRule="auto"/>
      </w:pPr>
      <w:r>
        <w:separator/>
      </w:r>
    </w:p>
  </w:endnote>
  <w:endnote w:type="continuationSeparator" w:id="0">
    <w:p w14:paraId="13AD1193" w14:textId="77777777" w:rsidR="001F79B7" w:rsidRDefault="001F79B7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5EB2A" w14:textId="77777777" w:rsidR="001F79B7" w:rsidRDefault="001F79B7" w:rsidP="0030084D">
      <w:pPr>
        <w:spacing w:after="0" w:line="240" w:lineRule="auto"/>
      </w:pPr>
      <w:r>
        <w:separator/>
      </w:r>
    </w:p>
  </w:footnote>
  <w:footnote w:type="continuationSeparator" w:id="0">
    <w:p w14:paraId="49C9B87C" w14:textId="77777777" w:rsidR="001F79B7" w:rsidRDefault="001F79B7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45207"/>
    <w:rsid w:val="00057E37"/>
    <w:rsid w:val="00093052"/>
    <w:rsid w:val="000A01AE"/>
    <w:rsid w:val="000F5ED9"/>
    <w:rsid w:val="00120183"/>
    <w:rsid w:val="001B09F4"/>
    <w:rsid w:val="001C5AC6"/>
    <w:rsid w:val="001F4C33"/>
    <w:rsid w:val="001F79B7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D4373"/>
    <w:rsid w:val="009E50E1"/>
    <w:rsid w:val="009F7B24"/>
    <w:rsid w:val="00A27BBC"/>
    <w:rsid w:val="00A368A3"/>
    <w:rsid w:val="00A91296"/>
    <w:rsid w:val="00AF21EF"/>
    <w:rsid w:val="00B06CFE"/>
    <w:rsid w:val="00B110ED"/>
    <w:rsid w:val="00B435CB"/>
    <w:rsid w:val="00B461B8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CE5DB7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F203DF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Marzena Piotrowiak</cp:lastModifiedBy>
  <cp:revision>2</cp:revision>
  <dcterms:created xsi:type="dcterms:W3CDTF">2026-03-02T14:15:00Z</dcterms:created>
  <dcterms:modified xsi:type="dcterms:W3CDTF">2026-03-02T14:15:00Z</dcterms:modified>
</cp:coreProperties>
</file>